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48E8" w14:textId="77777777" w:rsidR="00411B24" w:rsidRDefault="00411B24">
      <w:pPr>
        <w:pStyle w:val="BodyText"/>
        <w:spacing w:before="8"/>
        <w:rPr>
          <w:rFonts w:ascii="Times New Roman"/>
          <w:sz w:val="8"/>
        </w:rPr>
      </w:pPr>
    </w:p>
    <w:p w14:paraId="77F8A347" w14:textId="77777777" w:rsidR="00411B24" w:rsidRDefault="007853FF">
      <w:pPr>
        <w:spacing w:before="92"/>
        <w:ind w:left="1787" w:right="1547"/>
        <w:jc w:val="center"/>
        <w:rPr>
          <w:b/>
          <w:sz w:val="24"/>
        </w:rPr>
      </w:pPr>
      <w:r>
        <w:rPr>
          <w:b/>
          <w:sz w:val="24"/>
        </w:rPr>
        <w:t>Sign and Return</w:t>
      </w:r>
    </w:p>
    <w:p w14:paraId="189CC113" w14:textId="77777777" w:rsidR="00411B24" w:rsidRDefault="00411B24">
      <w:pPr>
        <w:pStyle w:val="BodyText"/>
        <w:rPr>
          <w:b/>
          <w:sz w:val="26"/>
        </w:rPr>
      </w:pPr>
    </w:p>
    <w:p w14:paraId="50A7A721" w14:textId="77777777" w:rsidR="00411B24" w:rsidRDefault="007853FF">
      <w:pPr>
        <w:spacing w:before="206"/>
        <w:ind w:left="1787" w:right="1549"/>
        <w:jc w:val="center"/>
        <w:rPr>
          <w:b/>
          <w:sz w:val="28"/>
        </w:rPr>
      </w:pPr>
      <w:r>
        <w:rPr>
          <w:b/>
          <w:sz w:val="28"/>
        </w:rPr>
        <w:t>Mid-Continent Regional Science Association</w:t>
      </w:r>
    </w:p>
    <w:p w14:paraId="4AC383CA" w14:textId="77777777" w:rsidR="00411B24" w:rsidRDefault="00411B24">
      <w:pPr>
        <w:pStyle w:val="BodyText"/>
        <w:rPr>
          <w:b/>
          <w:sz w:val="28"/>
        </w:rPr>
      </w:pPr>
    </w:p>
    <w:p w14:paraId="49A3BE50" w14:textId="77777777" w:rsidR="00411B24" w:rsidRDefault="007853FF">
      <w:pPr>
        <w:spacing w:before="1" w:line="480" w:lineRule="auto"/>
        <w:ind w:left="2867" w:right="1432" w:hanging="1176"/>
        <w:rPr>
          <w:b/>
          <w:sz w:val="28"/>
        </w:rPr>
      </w:pPr>
      <w:r>
        <w:rPr>
          <w:b/>
          <w:sz w:val="28"/>
        </w:rPr>
        <w:t xml:space="preserve">M. </w:t>
      </w:r>
      <w:proofErr w:type="spellStart"/>
      <w:r>
        <w:rPr>
          <w:b/>
          <w:sz w:val="28"/>
        </w:rPr>
        <w:t>Jarvin</w:t>
      </w:r>
      <w:proofErr w:type="spellEnd"/>
      <w:r>
        <w:rPr>
          <w:b/>
          <w:sz w:val="28"/>
        </w:rPr>
        <w:t xml:space="preserve"> Emerson Student Paper Competition Publication Agreement Form</w:t>
      </w:r>
    </w:p>
    <w:p w14:paraId="29C8EC6A" w14:textId="30CD8A17" w:rsidR="00411B24" w:rsidRDefault="007853FF">
      <w:pPr>
        <w:pStyle w:val="BodyText"/>
        <w:spacing w:before="206"/>
        <w:ind w:left="100" w:right="87"/>
      </w:pPr>
      <w:r>
        <w:t>As a contestant in the MCRSA 2021</w:t>
      </w:r>
      <w:r>
        <w:t xml:space="preserve"> M. </w:t>
      </w:r>
      <w:proofErr w:type="spellStart"/>
      <w:r>
        <w:t>Jarvin</w:t>
      </w:r>
      <w:proofErr w:type="spellEnd"/>
      <w:r>
        <w:t xml:space="preserve"> Emerson Student Paper Competition, I certify that I have complied with all rules of the competition and have applied high ethical standards in representing my work. This work was authored by one or more students </w:t>
      </w:r>
      <w:r>
        <w:t xml:space="preserve">at the time of writing without substantial assistance by a faculty member. If published, it would be without co-authorship credit to any faculty member. I also understand my paper is under consideration for publication in </w:t>
      </w:r>
      <w:r>
        <w:rPr>
          <w:i/>
        </w:rPr>
        <w:t>The Journal of Regional Analysis &amp;</w:t>
      </w:r>
      <w:r>
        <w:rPr>
          <w:i/>
        </w:rPr>
        <w:t xml:space="preserve"> Policy</w:t>
      </w:r>
      <w:r>
        <w:t xml:space="preserve">. It is not currently and will not be submitted to any other journal for consideration until the competition concludes. If my paper is chosen the </w:t>
      </w:r>
      <w:proofErr w:type="gramStart"/>
      <w:r>
        <w:t>first place</w:t>
      </w:r>
      <w:proofErr w:type="gramEnd"/>
      <w:r>
        <w:t xml:space="preserve"> winner, I agree to have it published in </w:t>
      </w:r>
      <w:r>
        <w:rPr>
          <w:i/>
        </w:rPr>
        <w:t>The Journal of Regional Analysis &amp; Policy</w:t>
      </w:r>
      <w:r>
        <w:t>.</w:t>
      </w:r>
    </w:p>
    <w:p w14:paraId="1C2260D2" w14:textId="77777777" w:rsidR="00411B24" w:rsidRDefault="00411B24">
      <w:pPr>
        <w:pStyle w:val="BodyText"/>
        <w:rPr>
          <w:sz w:val="26"/>
        </w:rPr>
      </w:pPr>
    </w:p>
    <w:p w14:paraId="6DE9289C" w14:textId="77777777" w:rsidR="00411B24" w:rsidRDefault="00411B24">
      <w:pPr>
        <w:pStyle w:val="BodyText"/>
        <w:rPr>
          <w:sz w:val="26"/>
        </w:rPr>
      </w:pPr>
    </w:p>
    <w:p w14:paraId="24C7DE16" w14:textId="77777777" w:rsidR="00411B24" w:rsidRDefault="007853FF">
      <w:pPr>
        <w:pStyle w:val="BodyText"/>
        <w:tabs>
          <w:tab w:val="left" w:pos="5859"/>
        </w:tabs>
        <w:spacing w:before="230"/>
        <w:ind w:left="100"/>
        <w:rPr>
          <w:rFonts w:ascii="Times New Roman"/>
        </w:rPr>
      </w:pPr>
      <w:r>
        <w:t xml:space="preserve">Name: 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9FBDBF" w14:textId="77777777" w:rsidR="00411B24" w:rsidRDefault="007853FF">
      <w:pPr>
        <w:pStyle w:val="BodyText"/>
        <w:ind w:left="820"/>
      </w:pPr>
      <w:r>
        <w:t>(Please Print)</w:t>
      </w:r>
    </w:p>
    <w:p w14:paraId="653F145D" w14:textId="77777777" w:rsidR="00411B24" w:rsidRDefault="00411B24">
      <w:pPr>
        <w:pStyle w:val="BodyText"/>
        <w:rPr>
          <w:sz w:val="26"/>
        </w:rPr>
      </w:pPr>
    </w:p>
    <w:p w14:paraId="3FFD14AB" w14:textId="77777777" w:rsidR="00411B24" w:rsidRDefault="00411B24">
      <w:pPr>
        <w:pStyle w:val="BodyText"/>
        <w:rPr>
          <w:sz w:val="26"/>
        </w:rPr>
      </w:pPr>
    </w:p>
    <w:p w14:paraId="6B0EB8A3" w14:textId="77777777" w:rsidR="00411B24" w:rsidRDefault="007853FF">
      <w:pPr>
        <w:pStyle w:val="BodyText"/>
        <w:tabs>
          <w:tab w:val="left" w:pos="5139"/>
        </w:tabs>
        <w:spacing w:before="229"/>
        <w:ind w:left="100"/>
        <w:rPr>
          <w:rFonts w:ascii="Times New Roman"/>
        </w:rPr>
      </w:pPr>
      <w:r>
        <w:t xml:space="preserve">Signature: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CE4139" w14:textId="77777777" w:rsidR="00411B24" w:rsidRDefault="00411B24">
      <w:pPr>
        <w:pStyle w:val="BodyText"/>
        <w:rPr>
          <w:rFonts w:ascii="Times New Roman"/>
          <w:sz w:val="20"/>
        </w:rPr>
      </w:pPr>
    </w:p>
    <w:p w14:paraId="39A8F2DC" w14:textId="77777777" w:rsidR="00411B24" w:rsidRDefault="00411B24">
      <w:pPr>
        <w:pStyle w:val="BodyText"/>
        <w:rPr>
          <w:rFonts w:ascii="Times New Roman"/>
          <w:sz w:val="20"/>
        </w:rPr>
      </w:pPr>
    </w:p>
    <w:p w14:paraId="2179C2E2" w14:textId="77777777" w:rsidR="00411B24" w:rsidRDefault="007853FF">
      <w:pPr>
        <w:pStyle w:val="BodyText"/>
        <w:spacing w:before="92"/>
        <w:ind w:left="100"/>
      </w:pPr>
      <w:r>
        <w:t>Mail/e-mail the signed document to:</w:t>
      </w:r>
    </w:p>
    <w:p w14:paraId="57360D3A" w14:textId="77777777" w:rsidR="00411B24" w:rsidRDefault="00411B24">
      <w:pPr>
        <w:pStyle w:val="BodyText"/>
        <w:rPr>
          <w:sz w:val="26"/>
        </w:rPr>
      </w:pPr>
    </w:p>
    <w:p w14:paraId="4FA63B97" w14:textId="77777777" w:rsidR="00411B24" w:rsidRDefault="00411B24">
      <w:pPr>
        <w:pStyle w:val="BodyText"/>
        <w:rPr>
          <w:sz w:val="22"/>
        </w:rPr>
      </w:pPr>
    </w:p>
    <w:p w14:paraId="374901AC" w14:textId="77777777" w:rsidR="00411B24" w:rsidRDefault="007853FF">
      <w:pPr>
        <w:pStyle w:val="BodyText"/>
        <w:ind w:left="1787" w:right="1549"/>
        <w:jc w:val="center"/>
      </w:pPr>
      <w:r>
        <w:t xml:space="preserve">Dr. </w:t>
      </w:r>
      <w:proofErr w:type="spellStart"/>
      <w:r>
        <w:t>Sumei</w:t>
      </w:r>
      <w:proofErr w:type="spellEnd"/>
      <w:r>
        <w:t xml:space="preserve"> Zhang</w:t>
      </w:r>
    </w:p>
    <w:p w14:paraId="06D1F9F5" w14:textId="77777777" w:rsidR="00411B24" w:rsidRDefault="007853FF">
      <w:pPr>
        <w:pStyle w:val="BodyText"/>
        <w:ind w:left="1787" w:right="1549"/>
        <w:jc w:val="center"/>
      </w:pPr>
      <w:r>
        <w:t>Chair, Student Paper Competition</w:t>
      </w:r>
    </w:p>
    <w:p w14:paraId="406ED0A5" w14:textId="77777777" w:rsidR="00411B24" w:rsidRDefault="00411B24">
      <w:pPr>
        <w:pStyle w:val="BodyText"/>
      </w:pPr>
    </w:p>
    <w:p w14:paraId="76471CF5" w14:textId="77777777" w:rsidR="00411B24" w:rsidRDefault="007853FF">
      <w:pPr>
        <w:pStyle w:val="BodyText"/>
        <w:ind w:left="2692" w:right="2451"/>
        <w:jc w:val="center"/>
      </w:pPr>
      <w:r>
        <w:t>Department of Urban and Public Affairs University of Louisville</w:t>
      </w:r>
    </w:p>
    <w:p w14:paraId="212EED19" w14:textId="77777777" w:rsidR="00411B24" w:rsidRDefault="007853FF">
      <w:pPr>
        <w:pStyle w:val="BodyText"/>
        <w:ind w:left="3672" w:right="3431"/>
        <w:jc w:val="center"/>
      </w:pPr>
      <w:r>
        <w:t>426 W. Bloom Street Louisville, KY 40208</w:t>
      </w:r>
    </w:p>
    <w:p w14:paraId="204AA8EF" w14:textId="77777777" w:rsidR="00411B24" w:rsidRDefault="007853FF">
      <w:pPr>
        <w:pStyle w:val="BodyText"/>
        <w:ind w:left="1786" w:right="1549"/>
        <w:jc w:val="center"/>
      </w:pPr>
      <w:r>
        <w:t>Phone: 502-852-7915</w:t>
      </w:r>
    </w:p>
    <w:p w14:paraId="6B3F8BEC" w14:textId="77777777" w:rsidR="00411B24" w:rsidRDefault="007853FF">
      <w:pPr>
        <w:pStyle w:val="BodyText"/>
        <w:ind w:left="1787" w:right="1548"/>
        <w:jc w:val="center"/>
      </w:pPr>
      <w:r>
        <w:t>Fax: 502-852-4558</w:t>
      </w:r>
    </w:p>
    <w:p w14:paraId="7FE7D84A" w14:textId="77777777" w:rsidR="00411B24" w:rsidRDefault="007853FF">
      <w:pPr>
        <w:pStyle w:val="BodyText"/>
        <w:spacing w:before="1"/>
        <w:ind w:left="1787" w:right="1548"/>
        <w:jc w:val="center"/>
      </w:pPr>
      <w:hyperlink r:id="rId4">
        <w:r>
          <w:t>sumei.zhang@louisville.edu</w:t>
        </w:r>
      </w:hyperlink>
    </w:p>
    <w:p w14:paraId="7C617CF3" w14:textId="77777777" w:rsidR="00411B24" w:rsidRDefault="00411B24">
      <w:pPr>
        <w:pStyle w:val="BodyText"/>
        <w:rPr>
          <w:sz w:val="20"/>
        </w:rPr>
      </w:pPr>
    </w:p>
    <w:p w14:paraId="43037009" w14:textId="77777777" w:rsidR="00411B24" w:rsidRDefault="00411B24">
      <w:pPr>
        <w:pStyle w:val="BodyText"/>
        <w:rPr>
          <w:sz w:val="20"/>
        </w:rPr>
      </w:pPr>
    </w:p>
    <w:p w14:paraId="75EDE98D" w14:textId="77777777" w:rsidR="00411B24" w:rsidRDefault="00411B24">
      <w:pPr>
        <w:pStyle w:val="BodyText"/>
        <w:spacing w:before="5"/>
        <w:rPr>
          <w:sz w:val="23"/>
        </w:rPr>
      </w:pPr>
    </w:p>
    <w:p w14:paraId="4325AFB9" w14:textId="77777777" w:rsidR="00411B24" w:rsidRDefault="007853FF">
      <w:pPr>
        <w:ind w:left="4046" w:right="87" w:hanging="3105"/>
        <w:rPr>
          <w:b/>
          <w:sz w:val="24"/>
        </w:rPr>
      </w:pPr>
      <w:r>
        <w:rPr>
          <w:b/>
          <w:w w:val="85"/>
          <w:sz w:val="24"/>
        </w:rPr>
        <w:t>Additional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information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about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MCRSA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MCRSA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can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found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at: </w:t>
      </w:r>
      <w:hyperlink r:id="rId5">
        <w:r>
          <w:rPr>
            <w:b/>
            <w:w w:val="90"/>
            <w:sz w:val="24"/>
          </w:rPr>
          <w:t>www.mcrsa.org</w:t>
        </w:r>
      </w:hyperlink>
    </w:p>
    <w:sectPr w:rsidR="00411B24">
      <w:type w:val="continuous"/>
      <w:pgSz w:w="12240" w:h="15840"/>
      <w:pgMar w:top="15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4"/>
    <w:rsid w:val="00411B24"/>
    <w:rsid w:val="007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77C96"/>
  <w15:docId w15:val="{81E39845-2556-6844-825B-3FB68AE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rsa.org/" TargetMode="External"/><Relationship Id="rId4" Type="http://schemas.openxmlformats.org/officeDocument/2006/relationships/hyperlink" Target="mailto:sumei.zhang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1181</Characters>
  <Application>Microsoft Office Word</Application>
  <DocSecurity>0</DocSecurity>
  <Lines>17</Lines>
  <Paragraphs>5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Student Paper Release</dc:title>
  <dc:creator>John</dc:creator>
  <cp:lastModifiedBy>Jolley, Jason</cp:lastModifiedBy>
  <cp:revision>2</cp:revision>
  <dcterms:created xsi:type="dcterms:W3CDTF">2021-03-06T18:15:00Z</dcterms:created>
  <dcterms:modified xsi:type="dcterms:W3CDTF">2021-03-06T18:25:00Z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2021-03-06T00:00:00Z</vt:filetime>
  </property>
</Properties>
</file>